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E76A3" w14:textId="77777777" w:rsidR="006A786D" w:rsidRDefault="006A786D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428AB8A" w14:textId="18CF1C96" w:rsidR="003B5863" w:rsidRPr="00FA661F" w:rsidRDefault="006A786D" w:rsidP="006A786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 w:rsidR="003B5863" w:rsidRPr="00FA661F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="003B5863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14:paraId="6749ABB1" w14:textId="1CADBEBC" w:rsidR="003B5863" w:rsidRPr="004E26EB" w:rsidRDefault="003B5863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28B"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="00CF228B">
        <w:rPr>
          <w:rFonts w:ascii="Times New Roman" w:hAnsi="Times New Roman" w:cs="Times New Roman"/>
          <w:b/>
          <w:bCs/>
          <w:sz w:val="24"/>
          <w:szCs w:val="24"/>
        </w:rPr>
        <w:t>Охотниковская</w:t>
      </w:r>
      <w:proofErr w:type="spellEnd"/>
      <w:r w:rsidR="00CF228B">
        <w:rPr>
          <w:rFonts w:ascii="Times New Roman" w:hAnsi="Times New Roman" w:cs="Times New Roman"/>
          <w:b/>
          <w:bCs/>
          <w:sz w:val="24"/>
          <w:szCs w:val="24"/>
        </w:rPr>
        <w:t xml:space="preserve"> средняя школа»</w:t>
      </w:r>
    </w:p>
    <w:p w14:paraId="104C87FC" w14:textId="3B45948E" w:rsidR="003B5863" w:rsidRPr="00FA661F" w:rsidRDefault="003B5863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«Профилактика идеологии терроризма и экстрем</w:t>
      </w:r>
      <w:r w:rsidR="00CF228B">
        <w:rPr>
          <w:rFonts w:ascii="Times New Roman" w:hAnsi="Times New Roman" w:cs="Times New Roman"/>
          <w:b/>
          <w:bCs/>
          <w:sz w:val="24"/>
          <w:szCs w:val="24"/>
        </w:rPr>
        <w:t xml:space="preserve">изма среди </w:t>
      </w:r>
      <w:proofErr w:type="gramStart"/>
      <w:r w:rsidR="00CF228B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CF228B">
        <w:rPr>
          <w:rFonts w:ascii="Times New Roman" w:hAnsi="Times New Roman" w:cs="Times New Roman"/>
          <w:b/>
          <w:bCs/>
          <w:sz w:val="24"/>
          <w:szCs w:val="24"/>
        </w:rPr>
        <w:t xml:space="preserve">» на </w:t>
      </w:r>
      <w:r>
        <w:rPr>
          <w:rFonts w:ascii="Times New Roman" w:hAnsi="Times New Roman" w:cs="Times New Roman"/>
          <w:b/>
          <w:bCs/>
          <w:sz w:val="24"/>
          <w:szCs w:val="24"/>
        </w:rPr>
        <w:t>2022 уч.</w:t>
      </w: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63098A7D" w14:textId="77777777" w:rsidR="003B5863" w:rsidRPr="00FA661F" w:rsidRDefault="003B5863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563"/>
        <w:gridCol w:w="4110"/>
        <w:gridCol w:w="2297"/>
        <w:gridCol w:w="1418"/>
        <w:gridCol w:w="1842"/>
        <w:gridCol w:w="229"/>
        <w:gridCol w:w="1134"/>
      </w:tblGrid>
      <w:tr w:rsidR="003B5863" w:rsidRPr="00FA661F" w14:paraId="34D77735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2C33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AD8CF3A" w14:textId="77777777"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2DCA2" w14:textId="77777777"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6FE02" w14:textId="77777777"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B4D52" w14:textId="77777777"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21E48" w14:textId="77777777"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05B50" w14:textId="77777777"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BFDE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3B5863" w:rsidRPr="00FA661F" w14:paraId="48CB11EC" w14:textId="77777777" w:rsidTr="003B5863">
        <w:tc>
          <w:tcPr>
            <w:tcW w:w="163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4F742" w14:textId="77777777" w:rsidR="003B5863" w:rsidRDefault="003B5863" w:rsidP="00653A5A">
            <w:pPr>
              <w:pStyle w:val="a4"/>
              <w:tabs>
                <w:tab w:val="left" w:pos="567"/>
              </w:tabs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8E71FF" w14:textId="77777777" w:rsidR="003B5863" w:rsidRDefault="003B5863" w:rsidP="003B5863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14:paraId="19B8275E" w14:textId="77777777" w:rsidR="003B5863" w:rsidRDefault="003B5863" w:rsidP="00653A5A">
            <w:pPr>
              <w:pStyle w:val="a4"/>
              <w:tabs>
                <w:tab w:val="left" w:pos="567"/>
              </w:tabs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863" w:rsidRPr="008D5BA9" w14:paraId="1032D6A3" w14:textId="77777777" w:rsidTr="003B5863">
        <w:trPr>
          <w:trHeight w:val="26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B5D3B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479BF" w14:textId="77777777" w:rsidR="003B5863" w:rsidRPr="00CF443B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F8201" w14:textId="77777777" w:rsidR="003B5863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диагностики.</w:t>
            </w:r>
          </w:p>
          <w:p w14:paraId="3A1B569A" w14:textId="77777777" w:rsidR="003B5863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14:paraId="45D61DB3" w14:textId="77777777" w:rsidR="003B5863" w:rsidRPr="008D5BA9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E280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65918F3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14:paraId="1C31386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14:paraId="274DC36D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D4EF7A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081D7" w14:textId="77777777" w:rsidR="003B5863" w:rsidRPr="007E7FCB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1CE6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14:paraId="3A5903B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03F04E5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34F9FE5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759EA21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61BE75A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62B43AD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37424CA2" w14:textId="77777777" w:rsidR="003B5863" w:rsidRPr="007E7FCB" w:rsidRDefault="003B5863" w:rsidP="003B586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2A65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0350A8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1D6F" w14:textId="4093A14C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5863" w:rsidRPr="008D5BA9" w14:paraId="6550D044" w14:textId="77777777" w:rsidTr="003B5863">
        <w:trPr>
          <w:trHeight w:val="3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0EC9D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1EDF3" w14:textId="77777777" w:rsidR="003B5863" w:rsidRPr="00CF443B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2680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</w:p>
          <w:p w14:paraId="4F8E0EBD" w14:textId="77777777" w:rsidR="003B5863" w:rsidRPr="00E90B81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мероприятиях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850F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14:paraId="60A6C13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14:paraId="784F1845" w14:textId="63675564" w:rsidR="003B5863" w:rsidRDefault="00CF228B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согласованию), КДН </w:t>
            </w:r>
          </w:p>
          <w:p w14:paraId="0D62FF3D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6777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2D65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4CE7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«группы риска»</w:t>
            </w:r>
          </w:p>
        </w:tc>
      </w:tr>
      <w:tr w:rsidR="003B5863" w:rsidRPr="008D5BA9" w14:paraId="454A3C65" w14:textId="77777777" w:rsidTr="003B5863">
        <w:trPr>
          <w:trHeight w:val="3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2AD6C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3F794" w14:textId="77777777" w:rsidR="003B5863" w:rsidRPr="00CF443B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DBF7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</w:p>
          <w:p w14:paraId="0C36CB6A" w14:textId="77777777" w:rsidR="003B5863" w:rsidRPr="00E90B81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мероприятиях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6682B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14:paraId="3576F81D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14:paraId="301936B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5F86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872E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C9A5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«группы риска»</w:t>
            </w:r>
          </w:p>
        </w:tc>
      </w:tr>
      <w:tr w:rsidR="003B5863" w:rsidRPr="008D5BA9" w14:paraId="30340E5C" w14:textId="77777777" w:rsidTr="003B5863">
        <w:trPr>
          <w:trHeight w:val="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BD677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F8307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14:paraId="46325752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CABF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приказа школы о проведении Недели правового просвещения с участием представителей религиозных и общественных организаций, психологов и Плана Недели с использованием метод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атериалов</w:t>
            </w:r>
          </w:p>
          <w:p w14:paraId="5C6E385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РД.</w:t>
            </w:r>
          </w:p>
          <w:p w14:paraId="0B751783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3BA4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УВР</w:t>
            </w:r>
          </w:p>
          <w:p w14:paraId="5DDD3C42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B5D985B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A8F83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04DC3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05C3FC0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4AA81EE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2EB6BB5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333DEB9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698505A1" w14:textId="77777777" w:rsidR="003B5863" w:rsidRPr="00DE13EE" w:rsidRDefault="003B5863" w:rsidP="003B586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5EDA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15-20.11</w:t>
            </w:r>
          </w:p>
          <w:p w14:paraId="42EAABF5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3A7C0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7511C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F6947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694E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BEA3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4261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D5A3A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F44E6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1A91B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12DC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идеологии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6E5C4" w14:textId="590A4592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Уч-ся 5-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  <w:p w14:paraId="5AD9776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5A2A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D8F0D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5A9E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3E988898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BA89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BEED1" w14:textId="77777777" w:rsidR="003B5863" w:rsidRPr="004E26EB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EB">
              <w:rPr>
                <w:rFonts w:ascii="Times New Roman" w:hAnsi="Times New Roman" w:cs="Times New Roman"/>
                <w:sz w:val="24"/>
                <w:szCs w:val="24"/>
              </w:rPr>
              <w:t>Участие в Олимпиаде «Основы правовых знаний»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5819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A855C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обществознания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AD0A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41D7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A526A" w14:textId="0F164859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B5863" w:rsidRPr="008D5BA9" w14:paraId="619E5F0A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D121F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D2678" w14:textId="77777777" w:rsidR="003B5863" w:rsidRPr="004E26EB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знание Конституции РФ и РД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9C98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3E960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обществознания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CD25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ECCAB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E8D44" w14:textId="53CBCD50" w:rsidR="003B5863" w:rsidRDefault="00A50A84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58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</w:tr>
      <w:tr w:rsidR="003B5863" w:rsidRPr="008D5BA9" w14:paraId="1910F6A6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0EDB5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C01E3" w14:textId="77777777" w:rsidR="003B5863" w:rsidRPr="004E26EB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1х классов с правилами школьной жизни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11FBB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практические занятия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B209A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7B5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F098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C839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</w:t>
            </w:r>
          </w:p>
        </w:tc>
      </w:tr>
      <w:tr w:rsidR="003B5863" w:rsidRPr="008D5BA9" w14:paraId="792FA8D5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2FA06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E891A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«Как я отношусь к террористам и экстремистам?»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E8AE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2AACF" w14:textId="77777777" w:rsidR="003B5863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Зам. по безопасности, зам. по ВР,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FB5B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B2A9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E898D" w14:textId="29CC385E" w:rsidR="003B5863" w:rsidRDefault="00A50A84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3B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8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B5863" w:rsidRPr="008D5BA9" w14:paraId="49D1BF5F" w14:textId="77777777" w:rsidTr="003B5863">
        <w:trPr>
          <w:trHeight w:val="1024"/>
        </w:trPr>
        <w:tc>
          <w:tcPr>
            <w:tcW w:w="163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CDF94" w14:textId="77777777" w:rsidR="003B5863" w:rsidRPr="003B5863" w:rsidRDefault="003B5863" w:rsidP="003B5863">
            <w:pPr>
              <w:ind w:righ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3B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proofErr w:type="gramStart"/>
            <w:r w:rsidRPr="003B586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B5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14:paraId="4FC9EF55" w14:textId="77777777" w:rsidR="003B5863" w:rsidRDefault="003B5863" w:rsidP="00653A5A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10EF5D0F" w14:textId="77777777" w:rsidR="003B5863" w:rsidRPr="003B5863" w:rsidRDefault="003B5863" w:rsidP="003B5863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End"/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5863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3B5863" w:rsidRPr="008D5BA9" w14:paraId="4BE0BB64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77ED3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919ED" w14:textId="77777777" w:rsidR="003B5863" w:rsidRPr="004563B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14:paraId="3A24788F" w14:textId="77777777" w:rsidR="003B5863" w:rsidRPr="004563B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1C929" w14:textId="77777777" w:rsidR="003B5863" w:rsidRDefault="003B5863" w:rsidP="003B58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14:paraId="24FF011D" w14:textId="77777777" w:rsidR="003B5863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14:paraId="65DA797E" w14:textId="77777777" w:rsidR="003B5863" w:rsidRPr="008D5BA9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3CD5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14:paraId="3A98372D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98D44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D545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идеологии терроризма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8E046" w14:textId="50F4D44A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B5863" w:rsidRPr="008D5BA9" w14:paraId="7D390796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1BCA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E230A" w14:textId="77777777" w:rsidR="003B5863" w:rsidRPr="004563B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2F319" w14:textId="77777777" w:rsidR="003B5863" w:rsidRPr="00725A3D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4F652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AABBD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B468E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E87B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60A0BA37" w14:textId="77777777" w:rsidTr="003B5863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BAACA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DDD0D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цикла культурно-просветительских мероприятий (фестивалей, форумов, семинаров, акций, встреч, классных часов, уроков мужества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пр.), приуроченных ко Дню солидарности в борьбе с терроризмом</w:t>
            </w:r>
          </w:p>
          <w:p w14:paraId="6E9634E1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790EE" w14:textId="0E43CCC0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FB13B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F1C2C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881A7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2A9F3" w14:textId="29D560DF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3EB7A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терроризма и 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85C7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03979556" w14:textId="77777777" w:rsidTr="003B5863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14C08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2AA7C6" w14:textId="77777777" w:rsidR="003B5863" w:rsidRDefault="003B5863" w:rsidP="00653A5A">
            <w:pPr>
              <w:pStyle w:val="a5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341A0" w14:textId="16863D26" w:rsidR="003B5863" w:rsidRPr="008F58D4" w:rsidRDefault="003B5863" w:rsidP="00653A5A">
            <w:pPr>
              <w:tabs>
                <w:tab w:val="left" w:pos="567"/>
              </w:tabs>
              <w:jc w:val="center"/>
              <w:rPr>
                <w:rStyle w:val="2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98A25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559F4" w14:textId="64759CA1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F8951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BAC8D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B5863" w:rsidRPr="008D5BA9" w14:paraId="43ECCBCF" w14:textId="77777777" w:rsidTr="003B5863"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48BE3C" w14:textId="77777777" w:rsidR="003B5863" w:rsidRPr="001D49EB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B6F444" w14:textId="77777777" w:rsidR="003B5863" w:rsidRPr="00E90B81" w:rsidRDefault="003B5863" w:rsidP="00653A5A">
            <w:pPr>
              <w:pStyle w:val="a5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5A0D4" w14:textId="77777777" w:rsidR="003B5863" w:rsidRPr="008D5BA9" w:rsidRDefault="003B5863" w:rsidP="00653A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«Пусть всегда будет солнце»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7D3D5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68505" w14:textId="0F06AF79" w:rsidR="003B5863" w:rsidRPr="004E26EB" w:rsidRDefault="003B5863" w:rsidP="00653A5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69E73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7C6A6" w14:textId="77777777" w:rsidR="003B5863" w:rsidRDefault="003B5863" w:rsidP="00653A5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B5863" w:rsidRPr="008D5BA9" w14:paraId="72CCD699" w14:textId="77777777" w:rsidTr="003B5863">
        <w:trPr>
          <w:trHeight w:val="22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53A7A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52A6C1" w14:textId="77777777" w:rsidR="003B5863" w:rsidRDefault="003B5863" w:rsidP="00653A5A">
            <w:pPr>
              <w:pStyle w:val="a5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F6E1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«Телефон доверия»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FB7E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6DE0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60707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62D82" w14:textId="4820ADDE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B5863" w:rsidRPr="008D5BA9" w14:paraId="5DF1F5E5" w14:textId="77777777" w:rsidTr="003B5863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1ADE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88C25" w14:textId="77777777" w:rsidR="003B5863" w:rsidRDefault="003B5863" w:rsidP="00653A5A">
            <w:pPr>
              <w:pStyle w:val="a5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54780" w14:textId="77777777" w:rsidR="003B5863" w:rsidRDefault="003B5863" w:rsidP="003B58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– урок «Мы с вами, дети Беслана»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4CE19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34B5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DC2D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8661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B5863" w:rsidRPr="008D5BA9" w14:paraId="2CC8D0EE" w14:textId="77777777" w:rsidTr="003B5863">
        <w:trPr>
          <w:trHeight w:val="288"/>
        </w:trPr>
        <w:tc>
          <w:tcPr>
            <w:tcW w:w="163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33519" w14:textId="77777777" w:rsidR="003B5863" w:rsidRPr="00B06FE9" w:rsidRDefault="003B5863" w:rsidP="003B58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ценностей </w:t>
            </w:r>
            <w:r w:rsidRPr="00B06FE9"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  <w:proofErr w:type="gramEnd"/>
          </w:p>
        </w:tc>
      </w:tr>
      <w:tr w:rsidR="003B5863" w:rsidRPr="008D5BA9" w14:paraId="09317FB2" w14:textId="77777777" w:rsidTr="003B5863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413ED" w14:textId="77777777" w:rsidR="003B5863" w:rsidRPr="003A660F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14:paraId="4A7D404A" w14:textId="77777777" w:rsidR="003B5863" w:rsidRPr="00C03A19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844E1" w14:textId="77777777" w:rsidR="003B5863" w:rsidRPr="00123B50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14:paraId="38173817" w14:textId="77777777" w:rsidR="003B5863" w:rsidRPr="00123B50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FA7B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14:paraId="5261FDC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123B50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идеологии терроризма</w:t>
            </w:r>
          </w:p>
          <w:p w14:paraId="1450D312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E19F9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76DC0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A482D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FAFA0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7F0C2FB8" w14:textId="77777777" w:rsidTr="003B5863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54B8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01A97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8FFC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14:paraId="6A0A398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D089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14:paraId="174E827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EBB69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14:paraId="169871E1" w14:textId="77777777" w:rsidR="003B5863" w:rsidRPr="008D5BA9" w:rsidRDefault="003B5863" w:rsidP="00653A5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58A3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9A3889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1BCD0F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3A97D28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330C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EE467C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D99A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B7DA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FF9C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14:paraId="061E5B8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9224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4E36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47F37" w14:textId="77777777" w:rsidR="003B5863" w:rsidRDefault="003B5863" w:rsidP="00653A5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165E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DDF31C0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45CA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26A1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532B3472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F975D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E8574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14:paraId="5E429598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чужая боль становится своей»</w:t>
            </w:r>
          </w:p>
          <w:p w14:paraId="3B71DBFC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дружить народами»</w:t>
            </w:r>
          </w:p>
          <w:p w14:paraId="1A111E60" w14:textId="77777777"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без террора и насилия – мечта землян»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71BD3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графику</w:t>
            </w:r>
          </w:p>
          <w:p w14:paraId="7A83240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DB9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14:paraId="7F980E97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4C107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DDAE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5645E1D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B31D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4AF05" w14:textId="338FB5B8" w:rsidR="003B5863" w:rsidRDefault="00354259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86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3B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58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B5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5863" w:rsidRPr="008D5BA9" w14:paraId="3914A1FB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7ED5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88947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имамом села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759DD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значении светского и духовного образования в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F2A6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уки, зам.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BB22E" w14:textId="50C06676" w:rsidR="003B5863" w:rsidRDefault="00A50A84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F379F" w14:textId="77777777" w:rsidR="003B5863" w:rsidRPr="00815D22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</w:t>
            </w: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традиционных </w:t>
            </w:r>
            <w:r w:rsidRPr="00815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духовно-нравственных ценностей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5AF5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5863" w:rsidRPr="008D5BA9" w14:paraId="5E56BA66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6D9F2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408DC" w14:textId="77777777" w:rsidR="003B5863" w:rsidRPr="00FE484D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hAnsi="Times New Roman" w:cs="Times New Roman"/>
                <w:sz w:val="24"/>
                <w:szCs w:val="24"/>
              </w:rPr>
              <w:t>Выставка поделок «Мир без насилия»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4A1A2" w14:textId="77777777" w:rsidR="003B5863" w:rsidRPr="008D5BA9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о выставке, подготовка площадки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9A928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B2D2F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1531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E873B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B5863" w:rsidRPr="008D5BA9" w14:paraId="1234E0FF" w14:textId="77777777" w:rsidTr="003B5863">
        <w:trPr>
          <w:trHeight w:val="95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9BE5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7B693" w14:textId="77777777" w:rsidR="003B5863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на тему:</w:t>
            </w:r>
          </w:p>
          <w:p w14:paraId="1433C3E7" w14:textId="77777777" w:rsidR="003B5863" w:rsidRPr="00FE484D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«Молодежь за культуру мира, против терроризма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F25A0" w14:textId="77777777" w:rsidR="003B5863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конкурса, создать жюри для рассмотрения работ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382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DFF84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5282" w14:textId="77777777" w:rsidR="003B5863" w:rsidRPr="00815D22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39F9E6" w14:textId="705D14A3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B5863" w:rsidRPr="008D5BA9" w14:paraId="1CD30F57" w14:textId="77777777" w:rsidTr="003B5863">
        <w:trPr>
          <w:trHeight w:val="683"/>
        </w:trPr>
        <w:tc>
          <w:tcPr>
            <w:tcW w:w="16302" w:type="dxa"/>
            <w:gridSpan w:val="8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A8549B" w14:textId="77777777" w:rsidR="003B5863" w:rsidRPr="0088385B" w:rsidRDefault="003B5863" w:rsidP="003B5863">
            <w:pPr>
              <w:tabs>
                <w:tab w:val="left" w:pos="567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14:paraId="01C27A1B" w14:textId="77777777" w:rsidR="003B5863" w:rsidRPr="008D5BA9" w:rsidRDefault="003B5863" w:rsidP="00653A5A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1F3813C1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0328E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05A09" w14:textId="77777777" w:rsidR="003B5863" w:rsidRPr="00FE484D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конкурса среди школьников на лучший проект по профилактике радикальных проявлений</w:t>
            </w:r>
            <w:proofErr w:type="gramStart"/>
            <w:r w:rsidRPr="00FE484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FE4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E484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E484D">
              <w:rPr>
                <w:rFonts w:ascii="Times New Roman" w:eastAsia="Calibri" w:hAnsi="Times New Roman" w:cs="Times New Roman"/>
                <w:sz w:val="24"/>
                <w:szCs w:val="24"/>
              </w:rPr>
              <w:t>роект на формирование идеологии мира, добра и взаимоуважения)»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AED0E" w14:textId="77777777" w:rsidR="003B5863" w:rsidRPr="00FE484D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конкурса, создать жюри для рассмотрения работ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4E722" w14:textId="77777777" w:rsidR="003B5863" w:rsidRPr="00CE1EB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уки, зам.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3F444" w14:textId="77777777" w:rsidR="003B5863" w:rsidRPr="00FE484D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 w:rsidRPr="00FE484D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FE484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ECAA5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0CBD2" w14:textId="0BD0BF00" w:rsidR="003B5863" w:rsidRDefault="00A50A84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8-9кл</w:t>
            </w:r>
          </w:p>
        </w:tc>
      </w:tr>
      <w:tr w:rsidR="003B5863" w:rsidRPr="008D5BA9" w14:paraId="26EDCD1B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A8C22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ED6F5" w14:textId="77777777"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социальной рекламы «Будьте бдительны»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95057" w14:textId="77777777" w:rsidR="003B5863" w:rsidRPr="00FE484D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C038D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 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рганизатор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1324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2C9E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7686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3B5863" w:rsidRPr="008D5BA9" w14:paraId="7F50B521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23E6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1CF97" w14:textId="77777777" w:rsidR="003B5863" w:rsidRDefault="003B5863" w:rsidP="00653A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конкурса исследовательских работ «Мы дружбой народов сильны», участие на районном этапе.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58E39" w14:textId="77777777" w:rsidR="003B5863" w:rsidRPr="00FE484D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конкурса, создать жюри для рассмотрения работ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E0DA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Учителя истории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EA917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9C6FF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</w:t>
            </w: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традиционных духовно-нравственных ценностей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4175A" w14:textId="1471DF75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B5863" w:rsidRPr="00DD5FED" w14:paraId="70F89409" w14:textId="77777777" w:rsidTr="003B5863">
        <w:trPr>
          <w:trHeight w:val="837"/>
        </w:trPr>
        <w:tc>
          <w:tcPr>
            <w:tcW w:w="149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41A03C" w14:textId="77777777" w:rsidR="003B5863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CF158" w14:textId="77777777" w:rsidR="003B5863" w:rsidRPr="00DD5FED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информационно-пропагандистского характера и защиты информационного пространства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84C0" w14:textId="77777777" w:rsidR="003B5863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863" w:rsidRPr="008D5BA9" w14:paraId="6193612D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418C1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664C7" w14:textId="77777777" w:rsidR="003B5863" w:rsidRDefault="003B5863" w:rsidP="003B58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4F6C5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B9A30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70D3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3A2EC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DEF5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1339D8FE" w14:textId="77777777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3D842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C3ECF" w14:textId="77777777"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наполнение официального сайта и официальных аккаунтов в социальных сетях материалами, направленными на формирование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25528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99DB8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492E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499E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контента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05781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2B4FB59A" w14:textId="77777777" w:rsidTr="003B5863">
        <w:trPr>
          <w:trHeight w:val="569"/>
        </w:trPr>
        <w:tc>
          <w:tcPr>
            <w:tcW w:w="149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76D89" w14:textId="55139F7D" w:rsidR="003B5863" w:rsidRPr="0020500C" w:rsidRDefault="00CF228B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3B5863"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Осуществление взаимодействия с родителями </w:t>
            </w:r>
            <w:proofErr w:type="gramStart"/>
            <w:r w:rsidR="003B5863"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="003B5863"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вопросам, связанным с профилактикой идеологии терроризма и 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20326" w14:textId="77777777" w:rsidR="003B5863" w:rsidRPr="0020500C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863" w:rsidRPr="008D5BA9" w14:paraId="768D20C8" w14:textId="77777777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6A4E5" w14:textId="0ED4884C" w:rsidR="003B5863" w:rsidRDefault="00CF228B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3B5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B7C4" w14:textId="77777777" w:rsidR="003B5863" w:rsidRPr="00850EFC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EF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с родителями патрулирование улиц в ночное время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6941F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D52C3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 по безопасности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CD316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праздникам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E170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755A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14:paraId="02CA9EB1" w14:textId="77777777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F9F4E" w14:textId="0C27F92B" w:rsidR="003B5863" w:rsidRDefault="00CF228B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3B5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F368D" w14:textId="77777777" w:rsidR="003B5863" w:rsidRPr="00850EFC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EFC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на родительских собраниях вопросов «Современные молодежные неформальные объединения»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9DC7013" w14:textId="77777777" w:rsidR="003B5863" w:rsidRPr="00850EFC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EFC"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молодежные увлечения»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8C47339" w14:textId="77777777" w:rsidR="003B5863" w:rsidRPr="00850EFC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EFC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«Подростки и Интернет»</w:t>
            </w:r>
          </w:p>
          <w:p w14:paraId="238553B6" w14:textId="77777777" w:rsidR="003B5863" w:rsidRPr="00850EFC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EFC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«Безопасность в Интернете»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92649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участием специалистов: учителя информатики, психолога, социального педагога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EAF10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ECBE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16DFA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502D6" w14:textId="752B5020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уч-ся 1-1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B5863" w:rsidRPr="008D5BA9" w14:paraId="45E55A68" w14:textId="77777777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6A2B3" w14:textId="1C5612CB" w:rsidR="003B5863" w:rsidRDefault="00CF228B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3B5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C81EC" w14:textId="77777777" w:rsidR="003B5863" w:rsidRPr="00C8169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693">
              <w:rPr>
                <w:rFonts w:ascii="Times New Roman" w:eastAsia="Calibri" w:hAnsi="Times New Roman" w:cs="Times New Roman"/>
                <w:sz w:val="24"/>
                <w:szCs w:val="24"/>
              </w:rPr>
              <w:t>Лекции для родителей:</w:t>
            </w:r>
          </w:p>
          <w:p w14:paraId="7BE123DB" w14:textId="77777777" w:rsidR="003B5863" w:rsidRPr="00C8169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693">
              <w:rPr>
                <w:rFonts w:ascii="Times New Roman" w:eastAsia="Calibri" w:hAnsi="Times New Roman" w:cs="Times New Roman"/>
                <w:sz w:val="24"/>
                <w:szCs w:val="24"/>
              </w:rPr>
              <w:t>Дети в сектах;</w:t>
            </w:r>
          </w:p>
          <w:p w14:paraId="072982C5" w14:textId="77777777" w:rsidR="003B5863" w:rsidRPr="00C8169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693">
              <w:rPr>
                <w:rFonts w:ascii="Times New Roman" w:eastAsia="Calibri" w:hAnsi="Times New Roman" w:cs="Times New Roman"/>
                <w:sz w:val="24"/>
                <w:szCs w:val="24"/>
              </w:rPr>
              <w:t>Недопущение пропаганды и публичного оправдания терроризма и экстремизма;</w:t>
            </w:r>
          </w:p>
          <w:p w14:paraId="5E8A7CEE" w14:textId="77777777" w:rsidR="003B5863" w:rsidRPr="00C8169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693">
              <w:rPr>
                <w:rFonts w:ascii="Times New Roman" w:eastAsia="Calibri" w:hAnsi="Times New Roman" w:cs="Times New Roman"/>
                <w:sz w:val="24"/>
                <w:szCs w:val="24"/>
              </w:rPr>
              <w:t>Все мы разные, но все мы заслуживаем счастья!</w:t>
            </w:r>
          </w:p>
          <w:p w14:paraId="01E7AD9A" w14:textId="77777777" w:rsidR="003B5863" w:rsidRPr="00216A01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1693">
              <w:rPr>
                <w:rFonts w:ascii="Times New Roman" w:eastAsia="Calibri" w:hAnsi="Times New Roman" w:cs="Times New Roman"/>
                <w:sz w:val="24"/>
                <w:szCs w:val="24"/>
              </w:rPr>
              <w:t>Свобода совести – умение жить в многонациональном государстве.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9914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C6D95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4CB63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B8222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C4525" w14:textId="3AE047E8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уч-ся 1-1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B5863" w:rsidRPr="008D5BA9" w14:paraId="5D4948A4" w14:textId="77777777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A29F1" w14:textId="1B03ACB0" w:rsidR="003B5863" w:rsidRDefault="00CF228B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3B58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7B415" w14:textId="77777777"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Акции для родителей:</w:t>
            </w:r>
          </w:p>
          <w:p w14:paraId="0A843F95" w14:textId="77777777"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Остановим насилие против детей!</w:t>
            </w:r>
          </w:p>
          <w:p w14:paraId="0E87E237" w14:textId="77777777"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толерантности.</w:t>
            </w:r>
          </w:p>
          <w:p w14:paraId="0DFE1C78" w14:textId="77777777"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 – территория безопасности!</w:t>
            </w:r>
          </w:p>
          <w:p w14:paraId="6896DBD1" w14:textId="77777777" w:rsidR="003B5863" w:rsidRPr="00C8169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Нам надо лучше узнать друг друга.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BD1EA" w14:textId="77777777"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школе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0FAE9" w14:textId="77777777"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6B50E" w14:textId="1B295E6C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в 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CB008" w14:textId="77777777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9E37F" w14:textId="519FDB1A"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A50A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F749CAF" w14:textId="77777777" w:rsidR="003B5863" w:rsidRDefault="003B5863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ABCF00" w14:textId="77777777" w:rsidR="003B5863" w:rsidRPr="00FA661F" w:rsidRDefault="003B5863" w:rsidP="003B58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30FC48" w14:textId="77777777" w:rsidR="001308A3" w:rsidRDefault="001308A3"/>
    <w:sectPr w:rsidR="001308A3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63"/>
    <w:rsid w:val="001308A3"/>
    <w:rsid w:val="00354259"/>
    <w:rsid w:val="003B5863"/>
    <w:rsid w:val="0057511A"/>
    <w:rsid w:val="006A786D"/>
    <w:rsid w:val="00A50A84"/>
    <w:rsid w:val="00C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F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Не полужирный"/>
    <w:basedOn w:val="a0"/>
    <w:rsid w:val="003B5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3B5863"/>
    <w:pPr>
      <w:ind w:left="720"/>
      <w:contextualSpacing/>
    </w:pPr>
  </w:style>
  <w:style w:type="paragraph" w:styleId="a5">
    <w:name w:val="No Spacing"/>
    <w:link w:val="a6"/>
    <w:uiPriority w:val="99"/>
    <w:qFormat/>
    <w:rsid w:val="003B5863"/>
    <w:pPr>
      <w:spacing w:after="0" w:line="240" w:lineRule="auto"/>
    </w:pPr>
  </w:style>
  <w:style w:type="paragraph" w:customStyle="1" w:styleId="ConsPlusNormal">
    <w:name w:val="ConsPlusNormal"/>
    <w:rsid w:val="003B58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Без интервала Знак"/>
    <w:link w:val="a5"/>
    <w:uiPriority w:val="99"/>
    <w:locked/>
    <w:rsid w:val="003B5863"/>
  </w:style>
  <w:style w:type="paragraph" w:styleId="a7">
    <w:name w:val="Title"/>
    <w:basedOn w:val="a"/>
    <w:next w:val="a"/>
    <w:link w:val="a8"/>
    <w:uiPriority w:val="10"/>
    <w:qFormat/>
    <w:rsid w:val="006A78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6A786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Не полужирный"/>
    <w:basedOn w:val="a0"/>
    <w:rsid w:val="003B5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3B5863"/>
    <w:pPr>
      <w:ind w:left="720"/>
      <w:contextualSpacing/>
    </w:pPr>
  </w:style>
  <w:style w:type="paragraph" w:styleId="a5">
    <w:name w:val="No Spacing"/>
    <w:link w:val="a6"/>
    <w:uiPriority w:val="99"/>
    <w:qFormat/>
    <w:rsid w:val="003B5863"/>
    <w:pPr>
      <w:spacing w:after="0" w:line="240" w:lineRule="auto"/>
    </w:pPr>
  </w:style>
  <w:style w:type="paragraph" w:customStyle="1" w:styleId="ConsPlusNormal">
    <w:name w:val="ConsPlusNormal"/>
    <w:rsid w:val="003B58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Без интервала Знак"/>
    <w:link w:val="a5"/>
    <w:uiPriority w:val="99"/>
    <w:locked/>
    <w:rsid w:val="003B5863"/>
  </w:style>
  <w:style w:type="paragraph" w:styleId="a7">
    <w:name w:val="Title"/>
    <w:basedOn w:val="a"/>
    <w:next w:val="a"/>
    <w:link w:val="a8"/>
    <w:uiPriority w:val="10"/>
    <w:qFormat/>
    <w:rsid w:val="006A78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6A786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PC1</cp:lastModifiedBy>
  <cp:revision>2</cp:revision>
  <cp:lastPrinted>2022-03-01T11:59:00Z</cp:lastPrinted>
  <dcterms:created xsi:type="dcterms:W3CDTF">2022-03-01T12:00:00Z</dcterms:created>
  <dcterms:modified xsi:type="dcterms:W3CDTF">2022-03-01T12:00:00Z</dcterms:modified>
</cp:coreProperties>
</file>